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0" w:type="dxa"/>
        <w:tblLook w:val="04A0" w:firstRow="1" w:lastRow="0" w:firstColumn="1" w:lastColumn="0" w:noHBand="0" w:noVBand="1"/>
      </w:tblPr>
      <w:tblGrid>
        <w:gridCol w:w="440"/>
        <w:gridCol w:w="400"/>
        <w:gridCol w:w="405"/>
        <w:gridCol w:w="400"/>
        <w:gridCol w:w="412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0"/>
        <w:gridCol w:w="400"/>
        <w:gridCol w:w="440"/>
        <w:gridCol w:w="400"/>
        <w:gridCol w:w="400"/>
        <w:gridCol w:w="405"/>
        <w:gridCol w:w="400"/>
        <w:gridCol w:w="440"/>
        <w:gridCol w:w="400"/>
        <w:gridCol w:w="400"/>
        <w:gridCol w:w="400"/>
        <w:gridCol w:w="400"/>
      </w:tblGrid>
      <w:tr w:rsidR="002A755B" w:rsidRPr="002A755B" w14:paraId="73AB02F8" w14:textId="77777777" w:rsidTr="002A755B">
        <w:trPr>
          <w:trHeight w:val="199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715E2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F5E1D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A3E4D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4D98D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ADE4C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EEEEA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050A9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35271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E73DF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FFC0B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4F727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A861D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7AC39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6EE8F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ABFE4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03C6F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B4769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F863A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D14F2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95265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AB54D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D9FED3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1B2CE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4DA0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F9CDD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1846D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24800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11253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8CA66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99980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29373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F7559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5B79D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1EB88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5B704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A755B" w:rsidRPr="002A755B" w14:paraId="56707D43" w14:textId="77777777" w:rsidTr="002A755B">
        <w:trPr>
          <w:trHeight w:val="315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E13A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62EB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MARCH 2027</w:t>
            </w:r>
          </w:p>
        </w:tc>
        <w:tc>
          <w:tcPr>
            <w:tcW w:w="7600" w:type="dxa"/>
            <w:gridSpan w:val="19"/>
            <w:vMerge w:val="restart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CCBB2C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2A755B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APRIL 2027</w:t>
            </w:r>
          </w:p>
        </w:tc>
        <w:tc>
          <w:tcPr>
            <w:tcW w:w="28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623A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MAY 2027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BF3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</w:p>
        </w:tc>
      </w:tr>
      <w:tr w:rsidR="002A755B" w:rsidRPr="002A755B" w14:paraId="55F1A208" w14:textId="77777777" w:rsidTr="002A755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2519A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8147C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AA838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5297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4760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809C1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03AE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16E9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CC5E30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462E4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A47A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M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B1CF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A421E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W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473E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T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CF437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F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5C820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S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41C6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  <w:tr w:rsidR="002A755B" w:rsidRPr="002A755B" w14:paraId="57E058E9" w14:textId="77777777" w:rsidTr="002A755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E20338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A24DEA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3EA4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0026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839D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0284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65FB9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1BAD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6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1A25B8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25EC9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25AA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8CDE4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37744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57E2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7538E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15634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EF88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2A755B" w:rsidRPr="002A755B" w14:paraId="4A9EDB1D" w14:textId="77777777" w:rsidTr="002A755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FB9A3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4177A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75E6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0CE25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531BE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2956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0B8A5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7A66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13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47224B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FB7A8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85A7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2933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7847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51CC5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9941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53898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EEE7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2A755B" w:rsidRPr="002A755B" w14:paraId="577B6E11" w14:textId="77777777" w:rsidTr="002A755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8D4DB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1AAFE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DBCCD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4D773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28A0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D56E8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FF12E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860A0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20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3B9905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A0C9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70CF8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7028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8D89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B34F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5B9C1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0906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F812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2A755B" w:rsidRPr="002A755B" w14:paraId="559A6DE1" w14:textId="77777777" w:rsidTr="002A755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A7065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F6B3F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62424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955ED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3DE5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552B4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697A3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15CF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27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D8BEFB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38D0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E7452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5A93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8681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CED39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7098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55BEE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8D68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2A755B" w:rsidRPr="002A755B" w14:paraId="472958E2" w14:textId="77777777" w:rsidTr="002A755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6281B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D65B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6398B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E559C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B2DA5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F7B9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E477D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5565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5EBB33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05AB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E4C10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CDD2E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0CBF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3CEF8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F295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12FF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9F64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</w:p>
        </w:tc>
      </w:tr>
      <w:tr w:rsidR="002A755B" w:rsidRPr="002A755B" w14:paraId="08B475FE" w14:textId="77777777" w:rsidTr="002A755B">
        <w:trPr>
          <w:trHeight w:val="300"/>
        </w:trPr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3A933" w14:textId="77777777" w:rsidR="002A755B" w:rsidRPr="002A755B" w:rsidRDefault="002A755B" w:rsidP="002A75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6BECDD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0EC63F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7C2C12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578121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A5BB76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3B98C91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F67077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7600" w:type="dxa"/>
            <w:gridSpan w:val="19"/>
            <w:vMerge/>
            <w:tcBorders>
              <w:top w:val="nil"/>
              <w:left w:val="nil"/>
              <w:bottom w:val="single" w:sz="4" w:space="0" w:color="808080"/>
              <w:right w:val="nil"/>
            </w:tcBorders>
            <w:vAlign w:val="center"/>
            <w:hideMark/>
          </w:tcPr>
          <w:p w14:paraId="5E963C17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48C32D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18859C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color w:val="FF0000"/>
                <w:sz w:val="18"/>
                <w:szCs w:val="18"/>
              </w:rPr>
              <w:t>31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6E9B73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F264CC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B5BACE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7041E1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44021C1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2A755B">
              <w:rPr>
                <w:rFonts w:ascii="Calibri" w:eastAsia="Times New Roman" w:hAnsi="Calibri" w:cs="Calibri"/>
                <w:sz w:val="18"/>
                <w:szCs w:val="18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B59E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</w:p>
        </w:tc>
      </w:tr>
      <w:tr w:rsidR="002A755B" w:rsidRPr="002A755B" w14:paraId="6DBDC08B" w14:textId="77777777" w:rsidTr="002A755B">
        <w:trPr>
          <w:trHeight w:val="499"/>
        </w:trPr>
        <w:tc>
          <w:tcPr>
            <w:tcW w:w="2000" w:type="dxa"/>
            <w:gridSpan w:val="5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1F55E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A755B">
              <w:rPr>
                <w:rFonts w:ascii="Calibri" w:eastAsia="Times New Roman" w:hAnsi="Calibri" w:cs="Calibri"/>
                <w:sz w:val="32"/>
                <w:szCs w:val="32"/>
              </w:rPr>
              <w:t>Sunday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32F8DC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A755B">
              <w:rPr>
                <w:rFonts w:ascii="Calibri" w:eastAsia="Times New Roman" w:hAnsi="Calibri" w:cs="Calibri"/>
                <w:sz w:val="32"/>
                <w:szCs w:val="32"/>
              </w:rPr>
              <w:t>Monday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260009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A755B">
              <w:rPr>
                <w:rFonts w:ascii="Calibri" w:eastAsia="Times New Roman" w:hAnsi="Calibri" w:cs="Calibri"/>
                <w:sz w:val="32"/>
                <w:szCs w:val="32"/>
              </w:rPr>
              <w:t>Tuesday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80351C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A755B">
              <w:rPr>
                <w:rFonts w:ascii="Calibri" w:eastAsia="Times New Roman" w:hAnsi="Calibri" w:cs="Calibri"/>
                <w:sz w:val="32"/>
                <w:szCs w:val="32"/>
              </w:rPr>
              <w:t>Wednesday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6556F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A755B">
              <w:rPr>
                <w:rFonts w:ascii="Calibri" w:eastAsia="Times New Roman" w:hAnsi="Calibri" w:cs="Calibri"/>
                <w:sz w:val="32"/>
                <w:szCs w:val="32"/>
              </w:rPr>
              <w:t>Thursday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4C5745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A755B">
              <w:rPr>
                <w:rFonts w:ascii="Calibri" w:eastAsia="Times New Roman" w:hAnsi="Calibri" w:cs="Calibri"/>
                <w:sz w:val="32"/>
                <w:szCs w:val="32"/>
              </w:rPr>
              <w:t>Friday</w:t>
            </w:r>
          </w:p>
        </w:tc>
        <w:tc>
          <w:tcPr>
            <w:tcW w:w="2000" w:type="dxa"/>
            <w:gridSpan w:val="5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0CA25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32"/>
                <w:szCs w:val="32"/>
              </w:rPr>
            </w:pPr>
            <w:r w:rsidRPr="002A755B">
              <w:rPr>
                <w:rFonts w:ascii="Calibri" w:eastAsia="Times New Roman" w:hAnsi="Calibri" w:cs="Calibri"/>
                <w:sz w:val="32"/>
                <w:szCs w:val="32"/>
              </w:rPr>
              <w:t>Saturday</w:t>
            </w:r>
          </w:p>
        </w:tc>
      </w:tr>
      <w:tr w:rsidR="002A755B" w:rsidRPr="002A755B" w14:paraId="42A3E239" w14:textId="77777777" w:rsidTr="002A755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39090E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12CF4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A75BF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8100E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B0C91D5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C43722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EC02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E290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98C66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10188CF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EA4A0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27172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AF415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AF6E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38EFA9F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F31858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C1E6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871C2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4FC9A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F6E792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41ED43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BEEA9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3967D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1483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A4B7CA2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CF91DD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B2D9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06A7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D25AE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F66F24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F12916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A755B">
              <w:rPr>
                <w:rFonts w:ascii="Calibri" w:eastAsia="Times New Roman" w:hAnsi="Calibri" w:cs="Calibri"/>
                <w:color w:val="FF0000"/>
              </w:rPr>
              <w:t>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096F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8BB82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247BC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AD18FA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</w:tr>
      <w:tr w:rsidR="002A755B" w:rsidRPr="002A755B" w14:paraId="67D31CA2" w14:textId="77777777" w:rsidTr="002A755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2A6F6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00ECA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83B6E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0BCB6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86027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C19218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27902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A755B" w:rsidRPr="002A755B" w14:paraId="1B4676AF" w14:textId="77777777" w:rsidTr="002A755B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8FE70A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A755B">
              <w:rPr>
                <w:rFonts w:ascii="Calibri" w:eastAsia="Times New Roman" w:hAnsi="Calibri" w:cs="Calibri"/>
                <w:color w:val="FF0000"/>
              </w:rPr>
              <w:t>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4B5E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2FC5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646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FFF351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22663F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D5AD4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67A7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57EF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9407F1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301967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6656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9D7BF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947C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33C56F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729FDE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FD704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A832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16642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0C3495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4A15D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35A20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9642E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19FF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B3815A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C764ED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BA315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04B8A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2C4F1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E2D1DC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999E11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A755B">
              <w:rPr>
                <w:rFonts w:ascii="Calibri" w:eastAsia="Times New Roman" w:hAnsi="Calibri" w:cs="Calibri"/>
                <w:color w:val="FF0000"/>
              </w:rPr>
              <w:t>10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C954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7BCE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6CA4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3ACFE5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</w:tr>
      <w:tr w:rsidR="002A755B" w:rsidRPr="002A755B" w14:paraId="0433213D" w14:textId="77777777" w:rsidTr="002A755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43E00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F65F2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AE649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E56D35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F7B29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8A09F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AE1A4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A755B" w:rsidRPr="002A755B" w14:paraId="0DE38C8E" w14:textId="77777777" w:rsidTr="002A755B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388ED5F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A755B">
              <w:rPr>
                <w:rFonts w:ascii="Calibri" w:eastAsia="Times New Roman" w:hAnsi="Calibri" w:cs="Calibri"/>
                <w:color w:val="FF0000"/>
              </w:rPr>
              <w:t>11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4008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649E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D5E6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ACA169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EB9383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AEBEF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E0146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B2F4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D250D4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737CC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7AF9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6936D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A766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94E3200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7E1144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2A47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BE1B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0FE33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8C3B89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BD4DFB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98684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E5F12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0E17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B7A2CC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7ED47E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EC099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8A0D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7E96B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67EE8C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A37609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A755B">
              <w:rPr>
                <w:rFonts w:ascii="Calibri" w:eastAsia="Times New Roman" w:hAnsi="Calibri" w:cs="Calibri"/>
                <w:color w:val="FF0000"/>
              </w:rPr>
              <w:t>17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80E10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45025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86E5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2E0786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</w:tr>
      <w:tr w:rsidR="002A755B" w:rsidRPr="002A755B" w14:paraId="5EFD00CE" w14:textId="77777777" w:rsidTr="002A755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93D43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41176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2B809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EF1073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FAE5AE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EE1A03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0CB36A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A755B" w:rsidRPr="002A755B" w14:paraId="64BA7E5A" w14:textId="77777777" w:rsidTr="002A755B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B14D20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A755B">
              <w:rPr>
                <w:rFonts w:ascii="Calibri" w:eastAsia="Times New Roman" w:hAnsi="Calibri" w:cs="Calibri"/>
                <w:color w:val="FF0000"/>
              </w:rPr>
              <w:t>18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92AC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C14C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4E38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0909A9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0C44F8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C555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D3069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B1546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4FF4017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F4AA24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4125A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4F8FE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4F746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310F5F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E2790B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6C6B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615FD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5EE3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8B11957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D25D22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FC212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916A4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A60E3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7C1C4A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756013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9C65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AE14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6058C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3B7050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9507D9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A755B">
              <w:rPr>
                <w:rFonts w:ascii="Calibri" w:eastAsia="Times New Roman" w:hAnsi="Calibri" w:cs="Calibri"/>
                <w:color w:val="FF0000"/>
              </w:rPr>
              <w:t>24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EFAD9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E4B8C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27D0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D3F067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</w:tr>
      <w:tr w:rsidR="002A755B" w:rsidRPr="002A755B" w14:paraId="3C42A10E" w14:textId="77777777" w:rsidTr="002A755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8E21D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B59C4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63877A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5410A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71074B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5B8A3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D16CAA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A755B" w:rsidRPr="002A755B" w14:paraId="743D45A8" w14:textId="77777777" w:rsidTr="002A755B">
        <w:trPr>
          <w:trHeight w:val="300"/>
        </w:trPr>
        <w:tc>
          <w:tcPr>
            <w:tcW w:w="4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6329741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</w:rPr>
            </w:pPr>
            <w:r w:rsidRPr="002A755B">
              <w:rPr>
                <w:rFonts w:ascii="Calibri" w:eastAsia="Times New Roman" w:hAnsi="Calibri" w:cs="Calibri"/>
                <w:color w:val="FF0000"/>
              </w:rPr>
              <w:t>25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8A18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990D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61E9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08026D9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5F422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A8F0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E528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1652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D26E06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0D3A26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09915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1AC87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89C9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EB811A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C4AA2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0364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EACF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6E468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94E890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0AA9A4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ED77F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F7D2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11C26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B5CFC62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94B103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92AC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AADB4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A009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E66320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757F3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F455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3EFF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912D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EA4D2F1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</w:tr>
      <w:tr w:rsidR="002A755B" w:rsidRPr="002A755B" w14:paraId="3FAB71DA" w14:textId="77777777" w:rsidTr="002A755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A643A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7D4C3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E25E0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3F2B2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668E5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6F9B6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5A9018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A755B" w:rsidRPr="002A755B" w14:paraId="2482F1E8" w14:textId="77777777" w:rsidTr="002A755B">
        <w:trPr>
          <w:trHeight w:val="300"/>
        </w:trPr>
        <w:tc>
          <w:tcPr>
            <w:tcW w:w="40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bottom"/>
            <w:hideMark/>
          </w:tcPr>
          <w:p w14:paraId="2F3B96A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06CE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F802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48A5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04C4FEC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AA2F78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F24B4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FD060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9DB8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A48808C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A7849E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83B5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C8A42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4E9DE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0C54B2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1A303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B7A7A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6D7E8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5A1E5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109405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00B8F1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7DF26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C9FD7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E8D3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14D150F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52DA742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65B67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D62B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E21B8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B477B63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055614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1B23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FB916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C3C2F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EDC3F3" w14:textId="77777777" w:rsidR="002A755B" w:rsidRPr="002A755B" w:rsidRDefault="002A755B" w:rsidP="002A755B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 </w:t>
            </w:r>
          </w:p>
        </w:tc>
      </w:tr>
      <w:tr w:rsidR="002A755B" w:rsidRPr="002A755B" w14:paraId="3B3B4D5B" w14:textId="77777777" w:rsidTr="002A755B">
        <w:trPr>
          <w:trHeight w:val="840"/>
        </w:trPr>
        <w:tc>
          <w:tcPr>
            <w:tcW w:w="2000" w:type="dxa"/>
            <w:gridSpan w:val="5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E8726B3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E47D91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5B1E3AB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77CF3E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56593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AA3939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  <w:tc>
          <w:tcPr>
            <w:tcW w:w="2000" w:type="dxa"/>
            <w:gridSpan w:val="5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762253C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2A755B">
              <w:rPr>
                <w:rFonts w:ascii="Calibri" w:eastAsia="Times New Roman" w:hAnsi="Calibri" w:cs="Calibri"/>
                <w:sz w:val="24"/>
                <w:szCs w:val="24"/>
              </w:rPr>
              <w:t> </w:t>
            </w:r>
          </w:p>
        </w:tc>
      </w:tr>
      <w:tr w:rsidR="002A755B" w:rsidRPr="002A755B" w14:paraId="1FF1FAF8" w14:textId="77777777" w:rsidTr="002A755B">
        <w:trPr>
          <w:trHeight w:val="240"/>
        </w:trPr>
        <w:tc>
          <w:tcPr>
            <w:tcW w:w="14000" w:type="dxa"/>
            <w:gridSpan w:val="35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7EBD" w14:textId="77777777" w:rsidR="002A755B" w:rsidRPr="002A755B" w:rsidRDefault="002A755B" w:rsidP="002A755B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2A755B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120C3476" w:rsidR="008073A5" w:rsidRPr="00BA1ADB" w:rsidRDefault="008073A5" w:rsidP="00BA1ADB"/>
    <w:sectPr w:rsidR="008073A5" w:rsidRPr="00BA1ADB" w:rsidSect="00A051AE">
      <w:pgSz w:w="15840" w:h="12240" w:orient="landscape" w:code="1"/>
      <w:pgMar w:top="720" w:right="763" w:bottom="720" w:left="76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41B10"/>
    <w:rsid w:val="00050C78"/>
    <w:rsid w:val="000941E7"/>
    <w:rsid w:val="00094C85"/>
    <w:rsid w:val="000B56E1"/>
    <w:rsid w:val="000D0B75"/>
    <w:rsid w:val="001120A9"/>
    <w:rsid w:val="001429FA"/>
    <w:rsid w:val="00153E44"/>
    <w:rsid w:val="00154AEB"/>
    <w:rsid w:val="001574D1"/>
    <w:rsid w:val="00171B44"/>
    <w:rsid w:val="0019588D"/>
    <w:rsid w:val="001B502E"/>
    <w:rsid w:val="001B54B8"/>
    <w:rsid w:val="001C109C"/>
    <w:rsid w:val="001D5B75"/>
    <w:rsid w:val="001D5C7C"/>
    <w:rsid w:val="001E3AAA"/>
    <w:rsid w:val="001F0352"/>
    <w:rsid w:val="001F1B1E"/>
    <w:rsid w:val="0023046F"/>
    <w:rsid w:val="002A755B"/>
    <w:rsid w:val="002D2A75"/>
    <w:rsid w:val="002F1FF7"/>
    <w:rsid w:val="0033038C"/>
    <w:rsid w:val="00337944"/>
    <w:rsid w:val="003876E1"/>
    <w:rsid w:val="004A4ED2"/>
    <w:rsid w:val="004B1BDC"/>
    <w:rsid w:val="00512B12"/>
    <w:rsid w:val="00514179"/>
    <w:rsid w:val="00581ACE"/>
    <w:rsid w:val="005C661A"/>
    <w:rsid w:val="00646853"/>
    <w:rsid w:val="006E7EAB"/>
    <w:rsid w:val="006F3CC2"/>
    <w:rsid w:val="0071519F"/>
    <w:rsid w:val="0074024D"/>
    <w:rsid w:val="007B039C"/>
    <w:rsid w:val="007D383C"/>
    <w:rsid w:val="008034F4"/>
    <w:rsid w:val="008073A5"/>
    <w:rsid w:val="008560BF"/>
    <w:rsid w:val="00874618"/>
    <w:rsid w:val="00876691"/>
    <w:rsid w:val="00954981"/>
    <w:rsid w:val="009E3D84"/>
    <w:rsid w:val="00A0211E"/>
    <w:rsid w:val="00A051AE"/>
    <w:rsid w:val="00A1652B"/>
    <w:rsid w:val="00A37521"/>
    <w:rsid w:val="00B00B09"/>
    <w:rsid w:val="00B20A8E"/>
    <w:rsid w:val="00B2381A"/>
    <w:rsid w:val="00B74BE7"/>
    <w:rsid w:val="00BA1ADB"/>
    <w:rsid w:val="00BB19E1"/>
    <w:rsid w:val="00BE73E4"/>
    <w:rsid w:val="00C0526E"/>
    <w:rsid w:val="00C643C2"/>
    <w:rsid w:val="00C815D9"/>
    <w:rsid w:val="00D041DC"/>
    <w:rsid w:val="00D663C7"/>
    <w:rsid w:val="00D96E1F"/>
    <w:rsid w:val="00DB688B"/>
    <w:rsid w:val="00DE25B4"/>
    <w:rsid w:val="00DE3888"/>
    <w:rsid w:val="00E014AB"/>
    <w:rsid w:val="00EC6E40"/>
    <w:rsid w:val="00EE7EEF"/>
    <w:rsid w:val="00F01A5E"/>
    <w:rsid w:val="00F20E08"/>
    <w:rsid w:val="00F55098"/>
    <w:rsid w:val="00F772A5"/>
    <w:rsid w:val="00FC0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3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69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1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5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2026-08-12T03:07:00Z</cp:lastPrinted>
  <dcterms:created xsi:type="dcterms:W3CDTF">2026-08-12T03:08:00Z</dcterms:created>
  <dcterms:modified xsi:type="dcterms:W3CDTF">2026-08-12T03:08:00Z</dcterms:modified>
</cp:coreProperties>
</file>